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3E8D7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  <w:lang w:val="en-US" w:eastAsia="zh-CN"/>
        </w:rPr>
        <w:t>珠海校区</w:t>
      </w: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</w:rPr>
        <w:t>研究生选退课特殊情况申请表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2"/>
        <w:gridCol w:w="1327"/>
        <w:gridCol w:w="1105"/>
        <w:gridCol w:w="1893"/>
        <w:gridCol w:w="2410"/>
      </w:tblGrid>
      <w:tr w14:paraId="01CF57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3D8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业务类别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FBD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选课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96E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退课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EE3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申请日期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9C9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08448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2F4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    号</w:t>
            </w:r>
          </w:p>
        </w:tc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A02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8E1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所在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学域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2EA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9C7F6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6BE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    名</w:t>
            </w:r>
          </w:p>
        </w:tc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DD5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5F5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研究生类别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B8E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 xml:space="preserve">硕士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博士</w:t>
            </w:r>
          </w:p>
        </w:tc>
      </w:tr>
      <w:tr w14:paraId="1536A9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093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电    话</w:t>
            </w:r>
          </w:p>
        </w:tc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4FF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060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邮  箱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984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F4B13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D40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课程代码</w:t>
            </w:r>
          </w:p>
        </w:tc>
        <w:tc>
          <w:tcPr>
            <w:tcW w:w="6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08244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9120D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A56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6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67DFD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EB3DA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DC1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教学班名称</w:t>
            </w:r>
          </w:p>
        </w:tc>
        <w:tc>
          <w:tcPr>
            <w:tcW w:w="6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934A0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EC15C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294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任课老师</w:t>
            </w:r>
          </w:p>
        </w:tc>
        <w:tc>
          <w:tcPr>
            <w:tcW w:w="6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B2F4D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E5587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2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C3EB2">
            <w:pPr>
              <w:widowControl/>
              <w:ind w:firstLine="241" w:firstLineChars="1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情况说明</w:t>
            </w:r>
          </w:p>
        </w:tc>
      </w:tr>
      <w:tr w14:paraId="371600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21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E1345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  <w:p w14:paraId="6F0ECC39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  <w:p w14:paraId="43714B29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  <w:p w14:paraId="45B46A45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  <w:p w14:paraId="222AB5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29937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21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4B3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8FD28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3" w:hRule="atLeast"/>
        </w:trPr>
        <w:tc>
          <w:tcPr>
            <w:tcW w:w="821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CED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604C9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F5551">
            <w:pPr>
              <w:widowControl/>
              <w:ind w:firstLine="241" w:firstLineChars="1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导师意见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(如果是非本校学生，请单位给出意见)</w:t>
            </w:r>
          </w:p>
        </w:tc>
      </w:tr>
      <w:tr w14:paraId="091794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21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EFA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  <w:p w14:paraId="529D19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  <w:p w14:paraId="054513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  <w:p w14:paraId="063218D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签   字：</w:t>
            </w:r>
          </w:p>
          <w:p w14:paraId="75CAB9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日   期：</w:t>
            </w:r>
          </w:p>
        </w:tc>
      </w:tr>
      <w:tr w14:paraId="70760F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21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269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4E96F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</w:trPr>
        <w:tc>
          <w:tcPr>
            <w:tcW w:w="821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DC3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6A4B7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3B611">
            <w:pPr>
              <w:widowControl/>
              <w:ind w:firstLine="241" w:firstLineChars="1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任课老师意见</w:t>
            </w:r>
          </w:p>
        </w:tc>
      </w:tr>
      <w:tr w14:paraId="63821E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21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323E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  <w:p w14:paraId="4F369E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  <w:p w14:paraId="3A8308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  <w:p w14:paraId="08475C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  <w:p w14:paraId="063782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  <w:p w14:paraId="737DF4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签   字：</w:t>
            </w:r>
          </w:p>
          <w:p w14:paraId="6A1D4C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日   期：</w:t>
            </w:r>
          </w:p>
        </w:tc>
      </w:tr>
      <w:tr w14:paraId="6FD4C7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821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CCF7D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BBEF1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21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4CE9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7C85D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821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767F5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18ACE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21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2CBB8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769C8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21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77E47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70F49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82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EBC2B">
            <w:pPr>
              <w:widowControl/>
              <w:ind w:firstLine="241" w:firstLineChars="10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开课学域意见</w:t>
            </w:r>
          </w:p>
        </w:tc>
      </w:tr>
      <w:tr w14:paraId="44F56E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6" w:hRule="atLeast"/>
        </w:trPr>
        <w:tc>
          <w:tcPr>
            <w:tcW w:w="82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D44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  <w:p w14:paraId="341441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  <w:p w14:paraId="2161AE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  <w:p w14:paraId="3665BFB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签   字：</w:t>
            </w:r>
          </w:p>
          <w:p w14:paraId="1AC6836A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日   期：</w:t>
            </w:r>
          </w:p>
        </w:tc>
      </w:tr>
    </w:tbl>
    <w:p w14:paraId="5249A4E9">
      <w:pPr>
        <w:rPr>
          <w:rFonts w:hint="default" w:ascii="仿宋" w:hAnsi="仿宋" w:eastAsia="仿宋" w:cs="仿宋"/>
          <w:sz w:val="22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>注：此表格填写至任课老师意见后，交至弘毅楼HF102教学服务中心处，由开课学域领回处理，一周左右反馈审核结果，如审核不通过会电话告知，审核通过不再单独通知</w:t>
      </w:r>
      <w:bookmarkStart w:id="0" w:name="_GoBack"/>
      <w:bookmarkEnd w:id="0"/>
      <w:r>
        <w:rPr>
          <w:rFonts w:hint="eastAsia" w:ascii="仿宋" w:hAnsi="仿宋" w:eastAsia="仿宋" w:cs="仿宋"/>
          <w:sz w:val="22"/>
          <w:szCs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F4B8C9E-61D3-461C-B111-491741BDF9C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7779C91-6282-4B25-8118-5006A935E5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6328911-92A6-4C0A-AA3B-D9989F71977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28CFFB8A-6670-4D72-8394-62B80C694A8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5YzE4NGNiZGI4ZmMyYjRjYmM0NWJjMjU1MjZhYTYifQ=="/>
  </w:docVars>
  <w:rsids>
    <w:rsidRoot w:val="00766AF9"/>
    <w:rsid w:val="001004E3"/>
    <w:rsid w:val="001C3ED7"/>
    <w:rsid w:val="004C24FC"/>
    <w:rsid w:val="004F1A77"/>
    <w:rsid w:val="0052206E"/>
    <w:rsid w:val="00766AF9"/>
    <w:rsid w:val="00900820"/>
    <w:rsid w:val="009249D0"/>
    <w:rsid w:val="00AF13EF"/>
    <w:rsid w:val="114A2AEE"/>
    <w:rsid w:val="12995C93"/>
    <w:rsid w:val="294019D2"/>
    <w:rsid w:val="415E552B"/>
    <w:rsid w:val="6B11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bit</Company>
  <Pages>1</Pages>
  <Words>197</Words>
  <Characters>204</Characters>
  <Lines>1</Lines>
  <Paragraphs>1</Paragraphs>
  <TotalTime>7</TotalTime>
  <ScaleCrop>false</ScaleCrop>
  <LinksUpToDate>false</LinksUpToDate>
  <CharactersWithSpaces>233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2019-03-11T05:49:00Z</dcterms:created>
  <dc:creator>bit</dc:creator>
  <cp:lastModifiedBy>WT</cp:lastModifiedBy>
  <cp:lastPrinted>2024-09-10T08:43:00Z</cp:lastPrinted>
  <dcterms:modified xsi:type="dcterms:W3CDTF">2025-09-05T09:52:15Z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FAFCA995216B430381288063ADB23246_13</vt:lpwstr>
  </property>
  <property fmtid="{D5CDD505-2E9C-101B-9397-08002B2CF9AE}" pid="4" name="KSOTemplateDocerSaveRecord">
    <vt:lpwstr>eyJoZGlkIjoiMjcyNGI3MmExYmRhM2U2N2VlZDc5ZDRjMjQ0MTIzMjUiLCJ1c2VySWQiOiI2MzkzOTI5MDcifQ==</vt:lpwstr>
  </property>
</Properties>
</file>